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2F045" w14:textId="77777777"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938D009" w14:textId="77777777"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14:paraId="6391AB5B" w14:textId="77777777"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67A3D7" w14:textId="3EFC751C"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</w:t>
      </w:r>
      <w:r w:rsidR="00E5701F">
        <w:rPr>
          <w:rFonts w:ascii="Times New Roman" w:hAnsi="Times New Roman"/>
          <w:sz w:val="26"/>
          <w:szCs w:val="26"/>
        </w:rPr>
        <w:t>ов</w:t>
      </w:r>
      <w:r w:rsidR="00227B7F" w:rsidRPr="00E11ACB">
        <w:rPr>
          <w:rFonts w:ascii="Times New Roman" w:hAnsi="Times New Roman"/>
          <w:sz w:val="26"/>
          <w:szCs w:val="26"/>
        </w:rPr>
        <w:t xml:space="preserve"> на установку и эксплуатацию рекламн</w:t>
      </w:r>
      <w:r w:rsidR="00E5701F">
        <w:rPr>
          <w:rFonts w:ascii="Times New Roman" w:hAnsi="Times New Roman"/>
          <w:sz w:val="26"/>
          <w:szCs w:val="26"/>
        </w:rPr>
        <w:t>ых</w:t>
      </w:r>
      <w:r w:rsidR="00227B7F" w:rsidRPr="00E11ACB">
        <w:rPr>
          <w:rFonts w:ascii="Times New Roman" w:hAnsi="Times New Roman"/>
          <w:sz w:val="26"/>
          <w:szCs w:val="26"/>
        </w:rPr>
        <w:t xml:space="preserve"> конструкци</w:t>
      </w:r>
      <w:r w:rsidR="00E5701F">
        <w:rPr>
          <w:rFonts w:ascii="Times New Roman" w:hAnsi="Times New Roman"/>
          <w:sz w:val="26"/>
          <w:szCs w:val="26"/>
        </w:rPr>
        <w:t>й</w:t>
      </w:r>
      <w:r w:rsidR="00227B7F" w:rsidRPr="00E11ACB">
        <w:rPr>
          <w:rFonts w:ascii="Times New Roman" w:hAnsi="Times New Roman"/>
          <w:sz w:val="26"/>
          <w:szCs w:val="26"/>
        </w:rPr>
        <w:t xml:space="preserve"> на земельн</w:t>
      </w:r>
      <w:r w:rsidR="00E5701F">
        <w:rPr>
          <w:rFonts w:ascii="Times New Roman" w:hAnsi="Times New Roman"/>
          <w:sz w:val="26"/>
          <w:szCs w:val="26"/>
        </w:rPr>
        <w:t>ых</w:t>
      </w:r>
      <w:r w:rsidR="00227B7F" w:rsidRPr="00E11ACB">
        <w:rPr>
          <w:rFonts w:ascii="Times New Roman" w:hAnsi="Times New Roman"/>
          <w:sz w:val="26"/>
          <w:szCs w:val="26"/>
        </w:rPr>
        <w:t xml:space="preserve"> участк</w:t>
      </w:r>
      <w:r w:rsidR="00E5701F">
        <w:rPr>
          <w:rFonts w:ascii="Times New Roman" w:hAnsi="Times New Roman"/>
          <w:sz w:val="26"/>
          <w:szCs w:val="26"/>
        </w:rPr>
        <w:t>ах</w:t>
      </w:r>
      <w:r w:rsidR="00227B7F" w:rsidRPr="00E11ACB">
        <w:rPr>
          <w:rFonts w:ascii="Times New Roman" w:hAnsi="Times New Roman"/>
          <w:sz w:val="26"/>
          <w:szCs w:val="26"/>
        </w:rPr>
        <w:t>, государственная собственность на которы</w:t>
      </w:r>
      <w:r w:rsidR="00E5701F">
        <w:rPr>
          <w:rFonts w:ascii="Times New Roman" w:hAnsi="Times New Roman"/>
          <w:sz w:val="26"/>
          <w:szCs w:val="26"/>
        </w:rPr>
        <w:t>е</w:t>
      </w:r>
      <w:r w:rsidR="00227B7F" w:rsidRPr="00E11ACB">
        <w:rPr>
          <w:rFonts w:ascii="Times New Roman" w:hAnsi="Times New Roman"/>
          <w:sz w:val="26"/>
          <w:szCs w:val="26"/>
        </w:rPr>
        <w:t xml:space="preserve"> не разграничена</w:t>
      </w:r>
      <w:r w:rsidR="00240685">
        <w:rPr>
          <w:rFonts w:ascii="Times New Roman" w:hAnsi="Times New Roman"/>
          <w:sz w:val="26"/>
          <w:szCs w:val="26"/>
        </w:rPr>
        <w:t>,</w:t>
      </w:r>
      <w:r w:rsidR="00227B7F" w:rsidRPr="00E11ACB">
        <w:rPr>
          <w:rFonts w:ascii="Times New Roman" w:hAnsi="Times New Roman"/>
          <w:sz w:val="26"/>
          <w:szCs w:val="26"/>
        </w:rPr>
        <w:t xml:space="preserve"> сроком на пять лет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14:paraId="31054A85" w14:textId="77777777"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6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3124"/>
        <w:gridCol w:w="1564"/>
        <w:gridCol w:w="43"/>
        <w:gridCol w:w="2084"/>
        <w:gridCol w:w="28"/>
        <w:gridCol w:w="1248"/>
        <w:gridCol w:w="28"/>
        <w:gridCol w:w="1764"/>
        <w:gridCol w:w="13"/>
        <w:gridCol w:w="1972"/>
        <w:gridCol w:w="13"/>
        <w:gridCol w:w="1972"/>
        <w:gridCol w:w="13"/>
        <w:gridCol w:w="1066"/>
        <w:gridCol w:w="13"/>
        <w:gridCol w:w="1121"/>
        <w:gridCol w:w="13"/>
      </w:tblGrid>
      <w:tr w:rsidR="00FD5CD7" w:rsidRPr="004C5747" w14:paraId="7C06F960" w14:textId="77777777" w:rsidTr="00225400">
        <w:trPr>
          <w:trHeight w:val="1335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9ADF" w14:textId="77777777" w:rsidR="00FD5CD7" w:rsidRPr="004C5747" w:rsidRDefault="00FD5CD7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2C95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4C96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FE518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91F4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84961" w14:textId="24636887" w:rsidR="00FD5CD7" w:rsidRPr="004C5747" w:rsidRDefault="004C574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756D8" w14:textId="0329BEC5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B85BE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ABBB" w14:textId="0E10513B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 без НДС</w:t>
            </w:r>
          </w:p>
        </w:tc>
      </w:tr>
      <w:tr w:rsidR="00FD5CD7" w:rsidRPr="004C5747" w14:paraId="3B306964" w14:textId="77777777" w:rsidTr="00225400">
        <w:trPr>
          <w:gridAfter w:val="1"/>
          <w:wAfter w:w="13" w:type="dxa"/>
          <w:trHeight w:val="1518"/>
          <w:jc w:val="center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CCEA" w14:textId="77777777" w:rsidR="00FD5CD7" w:rsidRPr="004C5747" w:rsidRDefault="00FD5CD7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FC5B" w14:textId="77777777" w:rsidR="00FD5CD7" w:rsidRPr="004C5747" w:rsidRDefault="00FD5CD7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Техническое </w:t>
            </w:r>
            <w:bookmarkStart w:id="0" w:name="_GoBack"/>
            <w:bookmarkEnd w:id="0"/>
            <w:r w:rsidRPr="004C574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исполнение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169D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4C5747">
              <w:rPr>
                <w:rFonts w:ascii="Times New Roman" w:hAnsi="Times New Roman" w:cs="Times New Roman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398E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590973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C6D34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835780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CDAE" w14:textId="4E7408D3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48CDC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CCF7A" w14:textId="77777777" w:rsidR="00FD5CD7" w:rsidRPr="004C5747" w:rsidRDefault="00FD5CD7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5CD7" w:rsidRPr="004C5747" w14:paraId="18D98AF5" w14:textId="77777777" w:rsidTr="00225400">
        <w:trPr>
          <w:gridAfter w:val="1"/>
          <w:wAfter w:w="13" w:type="dxa"/>
          <w:trHeight w:val="10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DA03" w14:textId="31CCCC8A" w:rsidR="00FD5CD7" w:rsidRPr="004C5747" w:rsidRDefault="00FD5CD7" w:rsidP="00FD5CD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6FF1" w14:textId="4AF3E67F" w:rsidR="00FD5CD7" w:rsidRPr="004C5747" w:rsidRDefault="00FD5CD7" w:rsidP="00FD5CD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 xml:space="preserve">щитовая установка трехсторонняя, имеющая три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4C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владельцем рекламной конструкции на его усмотрение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C00" w14:textId="36D0AC1A" w:rsidR="00FD5CD7" w:rsidRPr="004C5747" w:rsidRDefault="00FD5CD7" w:rsidP="00FD5CD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319C" w14:textId="5A88039C" w:rsidR="00FD5CD7" w:rsidRPr="004C5747" w:rsidRDefault="00FD5CD7" w:rsidP="00FD5CD7">
            <w:pPr>
              <w:pStyle w:val="Default"/>
              <w:jc w:val="both"/>
              <w:rPr>
                <w:sz w:val="26"/>
                <w:szCs w:val="26"/>
              </w:rPr>
            </w:pPr>
            <w:r w:rsidRPr="004C5747">
              <w:rPr>
                <w:sz w:val="26"/>
                <w:szCs w:val="26"/>
              </w:rPr>
              <w:t>Кирилловское шоссе (четная сторона) у путепроводной развязки/Б-1.2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DB1" w14:textId="17FD3131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F34" w14:textId="49529735" w:rsidR="00FD5CD7" w:rsidRPr="004C5747" w:rsidRDefault="00FD5CD7" w:rsidP="00FD5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определены техническим заданием на разработку проекта рекламной конструкции, схемой размещения </w:t>
            </w:r>
            <w:r w:rsidRPr="004C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рекламной конструкции Б-1.2 М 1:500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B2EC" w14:textId="064D2979" w:rsidR="00FD5CD7" w:rsidRPr="004C5747" w:rsidRDefault="004C5747" w:rsidP="004C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конструкции, разрешение на установку и эксплуатацию рекламной </w:t>
            </w:r>
            <w:r w:rsidRPr="004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конструкции, действующий по 01.01.2024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E77" w14:textId="37D78955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450 000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5A59" w14:textId="7F0D76BB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F07C" w14:textId="38FA6C67" w:rsidR="00FD5CD7" w:rsidRPr="004C5747" w:rsidRDefault="00FD5CD7" w:rsidP="00F7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FD5CD7" w:rsidRPr="004C5747" w14:paraId="75388C9C" w14:textId="77777777" w:rsidTr="00225400">
        <w:trPr>
          <w:gridAfter w:val="1"/>
          <w:wAfter w:w="13" w:type="dxa"/>
          <w:trHeight w:val="10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1AD8" w14:textId="6CCAD4D9" w:rsidR="00FD5CD7" w:rsidRPr="004C5747" w:rsidRDefault="00FD5CD7" w:rsidP="00FD5CD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9568" w14:textId="3C5334F7" w:rsidR="00FD5CD7" w:rsidRPr="004C5747" w:rsidRDefault="00FD5CD7" w:rsidP="00FD5CD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E75" w14:textId="7B07C139" w:rsidR="00FD5CD7" w:rsidRPr="004C5747" w:rsidRDefault="00FD5CD7" w:rsidP="00FD5CD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067" w14:textId="75D32A3C" w:rsidR="00FD5CD7" w:rsidRPr="004C5747" w:rsidRDefault="00FD5CD7" w:rsidP="00FD5CD7">
            <w:pPr>
              <w:pStyle w:val="Default"/>
              <w:jc w:val="both"/>
              <w:rPr>
                <w:sz w:val="26"/>
                <w:szCs w:val="26"/>
              </w:rPr>
            </w:pPr>
            <w:r w:rsidRPr="004C5747">
              <w:rPr>
                <w:sz w:val="26"/>
                <w:szCs w:val="26"/>
              </w:rPr>
              <w:t>на пересечении Кирилловского шоссе и 7 линии/Б-4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E92" w14:textId="71DFF086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A3E" w14:textId="13C05EB2" w:rsidR="00FD5CD7" w:rsidRPr="004C5747" w:rsidRDefault="00FD5CD7" w:rsidP="00FD5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определены техническим заданием на разработку проекта рекламной конструкции, схемой размещения рекламной конструкции Б-4 М 1:500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D348" w14:textId="19848B8C" w:rsidR="00FD5CD7" w:rsidRPr="004C5747" w:rsidRDefault="004C574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01.01.2024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EDF" w14:textId="06693562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157" w14:textId="7EB2B38F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1684" w14:textId="757A7BCE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FD5CD7" w:rsidRPr="004C5747" w14:paraId="2365F630" w14:textId="77777777" w:rsidTr="00225400">
        <w:trPr>
          <w:gridAfter w:val="1"/>
          <w:wAfter w:w="13" w:type="dxa"/>
          <w:trHeight w:val="10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A0C5" w14:textId="73AD6AE3" w:rsidR="00FD5CD7" w:rsidRPr="004C5747" w:rsidRDefault="00FD5CD7" w:rsidP="00FD5CD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14:paraId="092D344E" w14:textId="2D841490" w:rsidR="00FD5CD7" w:rsidRPr="004C5747" w:rsidRDefault="00FD5CD7" w:rsidP="00FD5CD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E26" w14:textId="2AAA553C" w:rsidR="00FD5CD7" w:rsidRPr="004C5747" w:rsidRDefault="00FD5CD7" w:rsidP="00FD5CD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щитовая установка двухсторонняя, имеющая два информационных поля, размер каждого информационного поля 3.0х5.4м, статичный (динамичный) тип информационного поля (полей) определяется владельцем рекламной конструкции на его усмотрение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8EA" w14:textId="588DD8A4" w:rsidR="00FD5CD7" w:rsidRPr="004C5747" w:rsidRDefault="00FD5CD7" w:rsidP="00FD5CD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234A" w14:textId="6DDF69DC" w:rsidR="00FD5CD7" w:rsidRPr="004C5747" w:rsidRDefault="00FD5CD7" w:rsidP="00FD5CD7">
            <w:pPr>
              <w:pStyle w:val="Default"/>
              <w:jc w:val="both"/>
              <w:rPr>
                <w:sz w:val="26"/>
                <w:szCs w:val="26"/>
              </w:rPr>
            </w:pPr>
            <w:r w:rsidRPr="004C5747">
              <w:rPr>
                <w:sz w:val="26"/>
                <w:szCs w:val="26"/>
              </w:rPr>
              <w:t>Октябрьский пр., разделительная полоса у перекрестка с ул.Монтклер (нечетная сторона)/ А-85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881" w14:textId="572A617A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8FD" w14:textId="4E8837CF" w:rsidR="00FD5CD7" w:rsidRPr="004C5747" w:rsidRDefault="00FD5CD7" w:rsidP="00FD5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определены техническим заданием на разработку проекта рекламной конструкции, схемой размещения рекламной конструкции А-85 М 1:500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C22B" w14:textId="5C64D396" w:rsidR="00FD5CD7" w:rsidRPr="004C5747" w:rsidRDefault="004C574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01.01.2024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165" w14:textId="64547B6C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87B" w14:textId="0B8ABD6E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C9E4" w14:textId="34893ECE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F83D6C" w:rsidRPr="004C5747" w14:paraId="76129735" w14:textId="77777777" w:rsidTr="00225400">
        <w:trPr>
          <w:gridAfter w:val="1"/>
          <w:wAfter w:w="13" w:type="dxa"/>
          <w:trHeight w:val="10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C79A" w14:textId="6A1A54DE" w:rsidR="00F83D6C" w:rsidRPr="004C5747" w:rsidRDefault="00F83D6C" w:rsidP="00F83D6C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27C7" w14:textId="0FEA5798" w:rsidR="00F83D6C" w:rsidRPr="004C5747" w:rsidRDefault="00F83D6C" w:rsidP="00F83D6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щитовая установка двухсторонняя, имеющая два информационных поля, размер каждого информационного поля 3.0х5.4м, статичный (динамичный) тип информационного поля (полей) определяется владельцем рекламной конструкции на его усмотрение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C60C" w14:textId="2C2F26A1" w:rsidR="00F83D6C" w:rsidRPr="004C5747" w:rsidRDefault="00F83D6C" w:rsidP="00F83D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A283" w14:textId="27E9C21C" w:rsidR="00F83D6C" w:rsidRPr="004C5747" w:rsidRDefault="00F83D6C" w:rsidP="00F83D6C">
            <w:pPr>
              <w:pStyle w:val="Default"/>
              <w:jc w:val="both"/>
              <w:rPr>
                <w:sz w:val="26"/>
                <w:szCs w:val="26"/>
              </w:rPr>
            </w:pPr>
            <w:r w:rsidRPr="004C5747">
              <w:rPr>
                <w:sz w:val="26"/>
                <w:szCs w:val="26"/>
              </w:rPr>
              <w:t>Октябрьский пр., разделительная полоса у перекрестка с ул.Монтклер (четная сторона)/ А-86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41A6" w14:textId="4DC87AEC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50C7" w14:textId="021B3E74" w:rsidR="00F83D6C" w:rsidRPr="004C5747" w:rsidRDefault="00F83D6C" w:rsidP="00F83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определены техническим заданием на разработку проекта рекламной конструкции, схемой размещения рекламной конструкции А-86 М 1:500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31C" w14:textId="212A9EF3" w:rsidR="00F83D6C" w:rsidRPr="004C5747" w:rsidRDefault="004C5747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01.01.2024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2138" w14:textId="24865796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3617" w14:textId="50DAED28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t>105 000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D48B" w14:textId="79C9054C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t>35 000</w:t>
            </w:r>
          </w:p>
        </w:tc>
      </w:tr>
      <w:tr w:rsidR="00F83D6C" w:rsidRPr="004C5747" w14:paraId="523FE2E3" w14:textId="77777777" w:rsidTr="00225400">
        <w:trPr>
          <w:gridAfter w:val="1"/>
          <w:wAfter w:w="13" w:type="dxa"/>
          <w:trHeight w:val="10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3EBB" w14:textId="4CD55C56" w:rsidR="00F83D6C" w:rsidRPr="004C5747" w:rsidRDefault="00F83D6C" w:rsidP="00F83D6C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50DF" w14:textId="1F2085E7" w:rsidR="00F83D6C" w:rsidRPr="004C5747" w:rsidRDefault="00F83D6C" w:rsidP="00F83D6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щитовая установка двухсторонняя, имеющая два информационных поля, размер каждого информационного поля 3.0х5.4м,  статичный (динамичный) тип информационного поля (полей) определяется владельцем рекламной конструкции на его усмотрение1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3E30" w14:textId="3DBDC469" w:rsidR="00F83D6C" w:rsidRPr="004C5747" w:rsidRDefault="00F83D6C" w:rsidP="00F83D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32,4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77FD" w14:textId="3424D3A6" w:rsidR="00F83D6C" w:rsidRPr="004C5747" w:rsidRDefault="00F83D6C" w:rsidP="00F83D6C">
            <w:pPr>
              <w:pStyle w:val="Default"/>
              <w:jc w:val="both"/>
              <w:rPr>
                <w:sz w:val="26"/>
                <w:szCs w:val="26"/>
              </w:rPr>
            </w:pPr>
            <w:r w:rsidRPr="004C5747">
              <w:rPr>
                <w:sz w:val="26"/>
                <w:szCs w:val="26"/>
              </w:rPr>
              <w:t>Октябрьский пр., разделительная полоса у перекрестка с ул.Годовикова(четная сторона)/ А-87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E1E" w14:textId="03D8698A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E8F" w14:textId="755CC262" w:rsidR="00F83D6C" w:rsidRPr="004C5747" w:rsidRDefault="00F83D6C" w:rsidP="00F83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определены техническим заданием на разработку проекта рекламной конструкции, схемой размещения рекламной конструкции А-87 М 1:500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D7E" w14:textId="0E037114" w:rsidR="00F83D6C" w:rsidRPr="004C5747" w:rsidRDefault="004C5747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01.01.2024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794" w14:textId="59E2E96D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0336" w14:textId="7121F22E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t>105 000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FC2B" w14:textId="3E54CB04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t>35 000</w:t>
            </w:r>
          </w:p>
        </w:tc>
      </w:tr>
      <w:tr w:rsidR="00F83D6C" w:rsidRPr="004C5747" w14:paraId="6432E408" w14:textId="77777777" w:rsidTr="00225400">
        <w:trPr>
          <w:gridAfter w:val="1"/>
          <w:wAfter w:w="13" w:type="dxa"/>
          <w:trHeight w:val="10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5CC1" w14:textId="2DC5A75C" w:rsidR="00F83D6C" w:rsidRPr="004C5747" w:rsidRDefault="00F83D6C" w:rsidP="00F83D6C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0BBD" w14:textId="20558BA2" w:rsidR="00F83D6C" w:rsidRPr="004C5747" w:rsidRDefault="00F83D6C" w:rsidP="00F83D6C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</w:t>
            </w:r>
            <w:r w:rsidRPr="004C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(динамичный) тип информационного поля (полей) определяется владельцем рекламной конструкции на его усмотрение1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3146" w14:textId="0CDA77AF" w:rsidR="00F83D6C" w:rsidRPr="004C5747" w:rsidRDefault="00F83D6C" w:rsidP="00F83D6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0C39" w14:textId="342E2009" w:rsidR="00F83D6C" w:rsidRPr="004C5747" w:rsidRDefault="00F83D6C" w:rsidP="00F83D6C">
            <w:pPr>
              <w:pStyle w:val="Default"/>
              <w:jc w:val="both"/>
              <w:rPr>
                <w:sz w:val="26"/>
                <w:szCs w:val="26"/>
              </w:rPr>
            </w:pPr>
            <w:r w:rsidRPr="004C5747">
              <w:rPr>
                <w:sz w:val="26"/>
                <w:szCs w:val="26"/>
              </w:rPr>
              <w:t>пересечение Советского пр.- ул.Комсомольской/Г-58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8640" w14:textId="688FBA3B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3126" w14:textId="01361D62" w:rsidR="00F83D6C" w:rsidRPr="004C5747" w:rsidRDefault="00F83D6C" w:rsidP="00F83D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определены техническим заданием на разработку проекта рекламной </w:t>
            </w:r>
            <w:r w:rsidRPr="004C57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конструкции, схемой размещения рекламной конструкции Г-58 М 1:500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EDD" w14:textId="32E07E32" w:rsidR="00F83D6C" w:rsidRPr="004C5747" w:rsidRDefault="004C5747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установку и эксплуатацию рекламной конструкции, разрешение на </w:t>
            </w:r>
            <w:r w:rsidRPr="004C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установку и эксплуатацию рекламной конструкции, действующий по 01.01.2024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18E2" w14:textId="0F2E10F9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lastRenderedPageBreak/>
              <w:t>350 000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14C59" w14:textId="754DE696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t>105 000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DFA7" w14:textId="4894094B" w:rsidR="00F83D6C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</w:rPr>
              <w:t>35 000</w:t>
            </w:r>
          </w:p>
        </w:tc>
      </w:tr>
      <w:tr w:rsidR="00FD5CD7" w:rsidRPr="004C5747" w14:paraId="4B332128" w14:textId="77777777" w:rsidTr="00225400">
        <w:trPr>
          <w:gridAfter w:val="1"/>
          <w:wAfter w:w="13" w:type="dxa"/>
          <w:trHeight w:val="10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2C93" w14:textId="46873FC8" w:rsidR="00FD5CD7" w:rsidRPr="004C5747" w:rsidRDefault="00FD5CD7" w:rsidP="00FD5CD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C57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F153" w14:textId="6CE855C7" w:rsidR="00FD5CD7" w:rsidRPr="004C5747" w:rsidRDefault="00FD5CD7" w:rsidP="00FD5CD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сити-формат двухсторонний, имеющий два статичных информационных поля,  размер каждого информационного поля 1,8х1,2м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29D" w14:textId="282FA629" w:rsidR="00FD5CD7" w:rsidRPr="004C5747" w:rsidRDefault="00FD5CD7" w:rsidP="00FD5CD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4,32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C320" w14:textId="470637E7" w:rsidR="00FD5CD7" w:rsidRPr="004C5747" w:rsidRDefault="00FD5CD7" w:rsidP="00FD5CD7">
            <w:pPr>
              <w:pStyle w:val="Default"/>
              <w:jc w:val="both"/>
              <w:rPr>
                <w:sz w:val="26"/>
                <w:szCs w:val="26"/>
              </w:rPr>
            </w:pPr>
            <w:r w:rsidRPr="004C5747">
              <w:rPr>
                <w:sz w:val="26"/>
                <w:szCs w:val="26"/>
              </w:rPr>
              <w:t>Советский пр. у д.№101/Г-103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5E0B" w14:textId="549B7DEC" w:rsidR="00FD5CD7" w:rsidRPr="004C5747" w:rsidRDefault="00FD5CD7" w:rsidP="00FD5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в наличии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A769" w14:textId="41839868" w:rsidR="00FD5CD7" w:rsidRPr="004C5747" w:rsidRDefault="00FD5CD7" w:rsidP="00FD5C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5747">
              <w:rPr>
                <w:rFonts w:ascii="Times New Roman" w:hAnsi="Times New Roman" w:cs="Times New Roman"/>
                <w:sz w:val="26"/>
                <w:szCs w:val="26"/>
              </w:rPr>
              <w:t>определены техническим заданием на разработку проекта рекламной конструкции, схемой размещения рекламной конструкции Г-103 М 1:500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1B2" w14:textId="0E5269A7" w:rsidR="00FD5CD7" w:rsidRPr="004C5747" w:rsidRDefault="004C5747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договор на установку и эксплуатацию рекламной конструкции, разрешение на установку и эксплуатацию рекламной конструкции, действующий по 01.01.2024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6F9A" w14:textId="37D3AEE4" w:rsidR="00FD5CD7" w:rsidRPr="004C5747" w:rsidRDefault="00F83D6C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7 879,68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3D0A" w14:textId="37D276A3" w:rsidR="00FD5CD7" w:rsidRPr="004C5747" w:rsidRDefault="00F83D6C" w:rsidP="00F83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2363</w:t>
            </w: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5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7728" w14:textId="77C4867B" w:rsidR="00FD5CD7" w:rsidRPr="004C5747" w:rsidRDefault="00F83D6C" w:rsidP="00FD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4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745E14C5" w14:textId="77777777" w:rsidR="000E240D" w:rsidRPr="000E240D" w:rsidRDefault="000E240D" w:rsidP="000E240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0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/>
      </w:r>
      <w:r w:rsidRPr="000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уведомлением Организатора аукциона в порядке, установленном п.8.2 настоящего извещения </w:t>
      </w:r>
    </w:p>
    <w:p w14:paraId="4ECD7074" w14:textId="77777777" w:rsidR="000275BD" w:rsidRDefault="000275BD" w:rsidP="00FD0E8A">
      <w:pPr>
        <w:pStyle w:val="af3"/>
        <w:rPr>
          <w:b/>
          <w:sz w:val="28"/>
          <w:szCs w:val="28"/>
        </w:rPr>
      </w:pPr>
    </w:p>
    <w:p w14:paraId="2F57D27B" w14:textId="77777777" w:rsidR="006E0E91" w:rsidRDefault="006E0E91" w:rsidP="00225400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E0E91" w:rsidSect="00225400">
      <w:headerReference w:type="default" r:id="rId8"/>
      <w:endnotePr>
        <w:numFmt w:val="decimal"/>
        <w:numRestart w:val="eachSect"/>
      </w:endnotePr>
      <w:pgSz w:w="16838" w:h="11906" w:orient="landscape"/>
      <w:pgMar w:top="567" w:right="567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3E293" w14:textId="77777777" w:rsidR="00390830" w:rsidRDefault="00390830" w:rsidP="00121FE0">
      <w:pPr>
        <w:spacing w:after="0"/>
      </w:pPr>
      <w:r>
        <w:separator/>
      </w:r>
    </w:p>
  </w:endnote>
  <w:endnote w:type="continuationSeparator" w:id="0">
    <w:p w14:paraId="562E5BBF" w14:textId="77777777" w:rsidR="00390830" w:rsidRDefault="00390830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20C6A" w14:textId="77777777" w:rsidR="00390830" w:rsidRDefault="00390830" w:rsidP="00121FE0">
      <w:pPr>
        <w:spacing w:after="0"/>
      </w:pPr>
      <w:r>
        <w:separator/>
      </w:r>
    </w:p>
  </w:footnote>
  <w:footnote w:type="continuationSeparator" w:id="0">
    <w:p w14:paraId="1E9E7114" w14:textId="77777777" w:rsidR="00390830" w:rsidRDefault="00390830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14:paraId="1EE80E76" w14:textId="2C0764AB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540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CF1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240D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47BA0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2862"/>
    <w:rsid w:val="002235F0"/>
    <w:rsid w:val="00223C88"/>
    <w:rsid w:val="002252A0"/>
    <w:rsid w:val="00225400"/>
    <w:rsid w:val="002255CF"/>
    <w:rsid w:val="002257AB"/>
    <w:rsid w:val="00225867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3F57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A9D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34BF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830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250F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549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3D95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747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1757"/>
    <w:rsid w:val="00512C9E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20C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A6B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193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3B2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0ED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37FA1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1C81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5D7D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52A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696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B88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2CB7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13DD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CDE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669F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874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E57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57E32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75C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2D4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2F70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890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47D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6E7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542E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AA5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5F0D"/>
    <w:rsid w:val="00E863BB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01E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3D6C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2092"/>
    <w:rsid w:val="00FA30C7"/>
    <w:rsid w:val="00FA7256"/>
    <w:rsid w:val="00FB2440"/>
    <w:rsid w:val="00FB2BAE"/>
    <w:rsid w:val="00FB32ED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5CD7"/>
    <w:rsid w:val="00FD7294"/>
    <w:rsid w:val="00FD7C22"/>
    <w:rsid w:val="00FE0F56"/>
    <w:rsid w:val="00FE1AE5"/>
    <w:rsid w:val="00FE28D5"/>
    <w:rsid w:val="00FE4642"/>
    <w:rsid w:val="00FE4CD7"/>
    <w:rsid w:val="00FE4F6E"/>
    <w:rsid w:val="00FE5552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7861A-F585-45A8-9E44-17EF730C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2023-10-30T13:52:00Z</cp:lastPrinted>
  <dcterms:created xsi:type="dcterms:W3CDTF">2023-12-14T11:24:00Z</dcterms:created>
  <dcterms:modified xsi:type="dcterms:W3CDTF">2023-12-14T11:24:00Z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-1633054969</vt:i4>
  </property>
  <property fmtid="{D5CDD505-2E9C-101B-9397-08002B2CF9AE}" pid="4" name="_EmailSubject">
    <vt:lpwstr>Торги размещение на сайте сегодня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